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BDDD" w14:textId="1DE4A632" w:rsidR="00F00AB4" w:rsidRDefault="00F00AB4" w:rsidP="00F00A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67C8A10E" wp14:editId="3BE420DB">
            <wp:extent cx="1483659" cy="838200"/>
            <wp:effectExtent l="0" t="0" r="2540" b="0"/>
            <wp:docPr id="883736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736096" name="Picture 8837360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869" cy="84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B8A8F" w14:textId="0F90679D" w:rsidR="00CF253B" w:rsidRPr="00CF253B" w:rsidRDefault="00CF253B" w:rsidP="00CF25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F25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Full-Time Professional Nanny Needed | </w:t>
      </w:r>
      <w:r w:rsidR="00F00A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Richmond</w:t>
      </w:r>
      <w:r w:rsidRPr="00CF25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, Virginia</w:t>
      </w:r>
    </w:p>
    <w:p w14:paraId="146F3711" w14:textId="5D63606F" w:rsidR="00CF253B" w:rsidRPr="00CF253B" w:rsidRDefault="00F00AB4" w:rsidP="00CF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="00CF253B"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warm and dedicated </w:t>
      </w:r>
      <w:r>
        <w:rPr>
          <w:rFonts w:ascii="Times New Roman" w:eastAsia="Times New Roman" w:hAnsi="Times New Roman" w:cs="Times New Roman"/>
          <w:kern w:val="0"/>
          <w14:ligatures w14:val="none"/>
        </w:rPr>
        <w:t>Richmond</w:t>
      </w:r>
      <w:r w:rsidR="00CF253B"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 family in the search for an experienced, compassionate, and highly dependable full-time nanny to care for their sweet 3.5-year-old son. This is a unique and meaningful opportunity for a professional caregiver who is nurturing, health-conscious, and comfortable supporting a child with medical and developmental needs. </w:t>
      </w:r>
    </w:p>
    <w:p w14:paraId="09A0339D" w14:textId="77777777" w:rsidR="00CF253B" w:rsidRPr="00CF253B" w:rsidRDefault="00CF253B" w:rsidP="00CF25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25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Position Overview</w:t>
      </w:r>
    </w:p>
    <w:p w14:paraId="37AE0346" w14:textId="2DCEAD0B" w:rsidR="00CF253B" w:rsidRPr="00CF253B" w:rsidRDefault="00CF253B" w:rsidP="00CF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>The family is seeking a long-term nanny who can provide attentive, engaging, and developmentally supportive care in a safe and structured environment. Their son is social, playful, and enjoys outdoor activities, walks,</w:t>
      </w:r>
      <w:r w:rsidR="000133B2">
        <w:rPr>
          <w:rFonts w:ascii="Times New Roman" w:eastAsia="Times New Roman" w:hAnsi="Times New Roman" w:cs="Times New Roman"/>
          <w:kern w:val="0"/>
          <w14:ligatures w14:val="none"/>
        </w:rPr>
        <w:t xml:space="preserve"> music,</w:t>
      </w: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 and playing with cars and trucks. He also benefits from routines and gentle, patient interactions while warming </w:t>
      </w:r>
      <w:proofErr w:type="gramStart"/>
      <w:r w:rsidRPr="00CF253B">
        <w:rPr>
          <w:rFonts w:ascii="Times New Roman" w:eastAsia="Times New Roman" w:hAnsi="Times New Roman" w:cs="Times New Roman"/>
          <w:kern w:val="0"/>
          <w14:ligatures w14:val="none"/>
        </w:rPr>
        <w:t>up to</w:t>
      </w:r>
      <w:proofErr w:type="gramEnd"/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 new people. </w:t>
      </w:r>
      <w:r w:rsidR="00625E08">
        <w:rPr>
          <w:rFonts w:ascii="Times New Roman" w:eastAsia="Times New Roman" w:hAnsi="Times New Roman" w:cs="Times New Roman"/>
          <w:kern w:val="0"/>
          <w14:ligatures w14:val="none"/>
        </w:rPr>
        <w:t>While he has an outstanding prognosis with a full recovery expected, t</w:t>
      </w: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his position requires a caregiver who understands the importance of maintaining a low-exposure environment due to the child’s recent bone marrow transplant </w:t>
      </w:r>
      <w:r w:rsidR="00625E08">
        <w:rPr>
          <w:rFonts w:ascii="Times New Roman" w:eastAsia="Times New Roman" w:hAnsi="Times New Roman" w:cs="Times New Roman"/>
          <w:kern w:val="0"/>
          <w14:ligatures w14:val="none"/>
        </w:rPr>
        <w:t xml:space="preserve">for an immune disorder </w:t>
      </w:r>
      <w:r w:rsidRPr="00CF253B">
        <w:rPr>
          <w:rFonts w:ascii="Times New Roman" w:eastAsia="Times New Roman" w:hAnsi="Times New Roman" w:cs="Times New Roman"/>
          <w:kern w:val="0"/>
          <w14:ligatures w14:val="none"/>
        </w:rPr>
        <w:t>and ongoing immunosuppressive medications. The family is looking for someone who takes health precautions seriously and is committed to helping maintain a safe home environment</w:t>
      </w:r>
      <w:r w:rsidR="00213C0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0133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9C065CE" w14:textId="08F3875A" w:rsidR="00CF253B" w:rsidRPr="00CF253B" w:rsidRDefault="00CF253B" w:rsidP="00CF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The ideal candidate will also work collaboratively with in-home ABA and speech therapy providers to reinforce developmental goals through play, communication, and daily routines. </w:t>
      </w:r>
    </w:p>
    <w:p w14:paraId="550E4D5A" w14:textId="77777777" w:rsidR="00CF253B" w:rsidRPr="00CF253B" w:rsidRDefault="00BB4706" w:rsidP="00CF25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4E0BB1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0BA5468" w14:textId="77777777" w:rsidR="00CF253B" w:rsidRPr="00CF253B" w:rsidRDefault="00CF253B" w:rsidP="00CF25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25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Schedule</w:t>
      </w:r>
    </w:p>
    <w:p w14:paraId="2744E409" w14:textId="6CD13CE3" w:rsidR="00CF253B" w:rsidRPr="00CF253B" w:rsidRDefault="00CF253B" w:rsidP="00CF2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>Full-time position</w:t>
      </w:r>
      <w:r w:rsidR="000133B2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324D99">
        <w:rPr>
          <w:rFonts w:ascii="Times New Roman" w:eastAsia="Times New Roman" w:hAnsi="Times New Roman" w:cs="Times New Roman"/>
          <w:kern w:val="0"/>
          <w14:ligatures w14:val="none"/>
        </w:rPr>
        <w:t>approximately 40 hours per week</w:t>
      </w:r>
    </w:p>
    <w:p w14:paraId="18ED0756" w14:textId="2002E8ED" w:rsidR="00CF253B" w:rsidRPr="00CF253B" w:rsidRDefault="00CF253B" w:rsidP="00CF2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Typical hours: </w:t>
      </w:r>
      <w:r w:rsidR="00324D99">
        <w:rPr>
          <w:rFonts w:ascii="Times New Roman" w:eastAsia="Times New Roman" w:hAnsi="Times New Roman" w:cs="Times New Roman"/>
          <w:kern w:val="0"/>
          <w14:ligatures w14:val="none"/>
        </w:rPr>
        <w:t>variable daytime schedule on Mondays; approximately 8:</w:t>
      </w:r>
      <w:r w:rsidR="00155AA2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="00324D99">
        <w:rPr>
          <w:rFonts w:ascii="Times New Roman" w:eastAsia="Times New Roman" w:hAnsi="Times New Roman" w:cs="Times New Roman"/>
          <w:kern w:val="0"/>
          <w14:ligatures w14:val="none"/>
        </w:rPr>
        <w:t>0 a.m. – 5:</w:t>
      </w:r>
      <w:r w:rsidR="00155AA2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="00324D99">
        <w:rPr>
          <w:rFonts w:ascii="Times New Roman" w:eastAsia="Times New Roman" w:hAnsi="Times New Roman" w:cs="Times New Roman"/>
          <w:kern w:val="0"/>
          <w14:ligatures w14:val="none"/>
        </w:rPr>
        <w:t>0 p.m. Tuesday-Friday</w:t>
      </w:r>
    </w:p>
    <w:p w14:paraId="583F2E74" w14:textId="77777777" w:rsidR="00CF253B" w:rsidRPr="00CF253B" w:rsidRDefault="00CF253B" w:rsidP="00CF2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Flexibility appreciated regarding start time and occasional evening coverage </w:t>
      </w:r>
    </w:p>
    <w:p w14:paraId="36552FC2" w14:textId="77777777" w:rsidR="00CF253B" w:rsidRPr="00CF253B" w:rsidRDefault="00BB4706" w:rsidP="00CF25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612618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D15E6A9" w14:textId="77777777" w:rsidR="00CF253B" w:rsidRPr="00CF253B" w:rsidRDefault="00CF253B" w:rsidP="00CF25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25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Compensation &amp; Benefits</w:t>
      </w:r>
    </w:p>
    <w:p w14:paraId="4C3EE2A5" w14:textId="3AA003C2" w:rsidR="00CF253B" w:rsidRPr="00CF253B" w:rsidRDefault="0074061C" w:rsidP="00CF2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$26 to $30 per hour depending on experience level</w:t>
      </w:r>
    </w:p>
    <w:p w14:paraId="2389BA85" w14:textId="77777777" w:rsidR="00CF253B" w:rsidRPr="00CF253B" w:rsidRDefault="00CF253B" w:rsidP="00CF2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Payroll processed legally through </w:t>
      </w:r>
      <w:hyperlink r:id="rId6" w:tgtFrame="_blank" w:history="1">
        <w:proofErr w:type="spellStart"/>
        <w:r w:rsidRPr="00CF253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HomePay</w:t>
        </w:r>
        <w:proofErr w:type="spellEnd"/>
      </w:hyperlink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5C54D57" w14:textId="77777777" w:rsidR="00CF253B" w:rsidRPr="00CF253B" w:rsidRDefault="00CF253B" w:rsidP="00CF2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10 days paid vacation: </w:t>
      </w:r>
    </w:p>
    <w:p w14:paraId="2D34F852" w14:textId="77777777" w:rsidR="00CF253B" w:rsidRPr="00CF253B" w:rsidRDefault="00CF253B" w:rsidP="00CF25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5 family-selected days </w:t>
      </w:r>
    </w:p>
    <w:p w14:paraId="6427230D" w14:textId="77777777" w:rsidR="00CF253B" w:rsidRPr="00CF253B" w:rsidRDefault="00CF253B" w:rsidP="00CF25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5 nanny-selected days </w:t>
      </w:r>
    </w:p>
    <w:p w14:paraId="478F8F25" w14:textId="0ECAB613" w:rsidR="00CF253B" w:rsidRPr="00CF253B" w:rsidRDefault="00CF253B" w:rsidP="00CF2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5 paid </w:t>
      </w:r>
      <w:r w:rsidR="005D3336">
        <w:rPr>
          <w:rFonts w:ascii="Times New Roman" w:eastAsia="Times New Roman" w:hAnsi="Times New Roman" w:cs="Times New Roman"/>
          <w:kern w:val="0"/>
          <w14:ligatures w14:val="none"/>
        </w:rPr>
        <w:t>personal</w:t>
      </w: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 days </w:t>
      </w:r>
      <w:r w:rsidR="00324D99">
        <w:rPr>
          <w:rFonts w:ascii="Times New Roman" w:eastAsia="Times New Roman" w:hAnsi="Times New Roman" w:cs="Times New Roman"/>
          <w:kern w:val="0"/>
          <w14:ligatures w14:val="none"/>
        </w:rPr>
        <w:t xml:space="preserve">and generous paid contagious illness </w:t>
      </w:r>
      <w:proofErr w:type="spellStart"/>
      <w:proofErr w:type="gramStart"/>
      <w:r w:rsidR="00324D99">
        <w:rPr>
          <w:rFonts w:ascii="Times New Roman" w:eastAsia="Times New Roman" w:hAnsi="Times New Roman" w:cs="Times New Roman"/>
          <w:kern w:val="0"/>
          <w14:ligatures w14:val="none"/>
        </w:rPr>
        <w:t>leave</w:t>
      </w:r>
      <w:r w:rsidRPr="00CF253B">
        <w:rPr>
          <w:rFonts w:ascii="Times New Roman" w:eastAsia="Times New Roman" w:hAnsi="Times New Roman" w:cs="Times New Roman"/>
          <w:kern w:val="0"/>
          <w14:ligatures w14:val="none"/>
        </w:rPr>
        <w:t>Long</w:t>
      </w:r>
      <w:proofErr w:type="spellEnd"/>
      <w:proofErr w:type="gramEnd"/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-term, stable position with a supportive family </w:t>
      </w:r>
    </w:p>
    <w:p w14:paraId="69736B3C" w14:textId="77777777" w:rsidR="00CF253B" w:rsidRPr="00CF253B" w:rsidRDefault="00BB4706" w:rsidP="00CF25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406E1E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BE5D31D" w14:textId="77777777" w:rsidR="00CF253B" w:rsidRPr="00CF253B" w:rsidRDefault="00CF253B" w:rsidP="00CF25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25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Responsibilities</w:t>
      </w:r>
    </w:p>
    <w:p w14:paraId="0AE0ABBF" w14:textId="77777777" w:rsidR="00CF253B" w:rsidRPr="00CF253B" w:rsidRDefault="00CF253B" w:rsidP="00CF25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25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Childcare &amp; Development</w:t>
      </w:r>
    </w:p>
    <w:p w14:paraId="6829784E" w14:textId="77777777" w:rsidR="00CF253B" w:rsidRPr="00CF253B" w:rsidRDefault="00CF253B" w:rsidP="00CF25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Provide attentive and nurturing care for one child </w:t>
      </w:r>
    </w:p>
    <w:p w14:paraId="19F931D6" w14:textId="77777777" w:rsidR="00CF253B" w:rsidRPr="00CF253B" w:rsidRDefault="00CF253B" w:rsidP="00CF25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Engage in developmentally appropriate play and activities </w:t>
      </w:r>
    </w:p>
    <w:p w14:paraId="07F9AEFE" w14:textId="77777777" w:rsidR="00CF253B" w:rsidRPr="00CF253B" w:rsidRDefault="00CF253B" w:rsidP="00CF25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Encourage language development and social interaction </w:t>
      </w:r>
    </w:p>
    <w:p w14:paraId="10BB0E5C" w14:textId="77777777" w:rsidR="00CF253B" w:rsidRPr="00CF253B" w:rsidRDefault="00CF253B" w:rsidP="00CF25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Support therapeutic recommendations from ABA and speech professionals </w:t>
      </w:r>
    </w:p>
    <w:p w14:paraId="732288DB" w14:textId="77777777" w:rsidR="00CF253B" w:rsidRPr="00CF253B" w:rsidRDefault="00CF253B" w:rsidP="00CF25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Take walks, spend time outdoors, and create enriching daily routines </w:t>
      </w:r>
    </w:p>
    <w:p w14:paraId="0EE9248F" w14:textId="77777777" w:rsidR="00CF253B" w:rsidRPr="00CF253B" w:rsidRDefault="00CF253B" w:rsidP="00CF25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Assist with emotional regulation and transitions in a calm, patient manner </w:t>
      </w:r>
    </w:p>
    <w:p w14:paraId="212C441D" w14:textId="77777777" w:rsidR="00CF253B" w:rsidRPr="00CF253B" w:rsidRDefault="00CF253B" w:rsidP="00CF25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25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Medical &amp; Safety Support</w:t>
      </w:r>
    </w:p>
    <w:p w14:paraId="3A3DCEEC" w14:textId="77777777" w:rsidR="00CF253B" w:rsidRPr="00CF253B" w:rsidRDefault="00CF253B" w:rsidP="00CF25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Learn and manage G-tube feedings and medication administration (training provided by the parents) </w:t>
      </w:r>
    </w:p>
    <w:p w14:paraId="70380B06" w14:textId="77777777" w:rsidR="00CF253B" w:rsidRPr="00CF253B" w:rsidRDefault="00CF253B" w:rsidP="00CF25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Follow strict hygiene and health precautions </w:t>
      </w:r>
    </w:p>
    <w:p w14:paraId="310BD679" w14:textId="77777777" w:rsidR="00CF253B" w:rsidRPr="00CF253B" w:rsidRDefault="00CF253B" w:rsidP="00CF25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Practice frequent hand washing and maintain a clean environment </w:t>
      </w:r>
    </w:p>
    <w:p w14:paraId="2E2FAC03" w14:textId="77777777" w:rsidR="00CF253B" w:rsidRPr="00CF253B" w:rsidRDefault="00CF253B" w:rsidP="00CF25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Help minimize outside illness exposure </w:t>
      </w:r>
      <w:proofErr w:type="gramStart"/>
      <w:r w:rsidRPr="00CF253B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gramEnd"/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 the child </w:t>
      </w:r>
    </w:p>
    <w:p w14:paraId="75E6B093" w14:textId="77777777" w:rsidR="00CF253B" w:rsidRPr="00CF253B" w:rsidRDefault="00CF253B" w:rsidP="00CF25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25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Household Duties</w:t>
      </w:r>
    </w:p>
    <w:p w14:paraId="2E10EE2A" w14:textId="11B7A0F1" w:rsidR="00CF253B" w:rsidRPr="00CF253B" w:rsidRDefault="00CF253B" w:rsidP="00CF25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Child-related housekeeping, including: </w:t>
      </w:r>
    </w:p>
    <w:p w14:paraId="5A8D9759" w14:textId="77777777" w:rsidR="00CF253B" w:rsidRPr="00CF253B" w:rsidRDefault="00CF253B" w:rsidP="00CF253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Dishes used during the day </w:t>
      </w:r>
    </w:p>
    <w:p w14:paraId="04F42639" w14:textId="77777777" w:rsidR="00CF253B" w:rsidRPr="00CF253B" w:rsidRDefault="00CF253B" w:rsidP="00CF253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Tidying play areas </w:t>
      </w:r>
    </w:p>
    <w:p w14:paraId="256B19F9" w14:textId="77777777" w:rsidR="00CF253B" w:rsidRDefault="00CF253B" w:rsidP="00CF253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Maintaining cleanliness in child-related spaces </w:t>
      </w:r>
    </w:p>
    <w:p w14:paraId="3E2F5B79" w14:textId="011D28B1" w:rsidR="00324D99" w:rsidRPr="00CF253B" w:rsidRDefault="00324D99" w:rsidP="00CF253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Child’s laundry</w:t>
      </w:r>
    </w:p>
    <w:p w14:paraId="18D020F4" w14:textId="77777777" w:rsidR="00CF253B" w:rsidRPr="00CF253B" w:rsidRDefault="00BB4706" w:rsidP="00CF25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36573A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38CECAA" w14:textId="77777777" w:rsidR="00CF253B" w:rsidRPr="00CF253B" w:rsidRDefault="00CF253B" w:rsidP="00CF25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25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Candidate Requirements</w:t>
      </w:r>
    </w:p>
    <w:p w14:paraId="505FD5D4" w14:textId="77777777" w:rsidR="00CF253B" w:rsidRPr="00CF253B" w:rsidRDefault="00CF253B" w:rsidP="00CF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>The family is seeking a professional nanny who is:</w:t>
      </w:r>
    </w:p>
    <w:p w14:paraId="079AF5F8" w14:textId="77777777" w:rsidR="00CF253B" w:rsidRPr="00CF253B" w:rsidRDefault="00CF253B" w:rsidP="00CF25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Experienced with toddlers and preschool-aged children </w:t>
      </w:r>
    </w:p>
    <w:p w14:paraId="5EDAD74D" w14:textId="77777777" w:rsidR="00CF253B" w:rsidRPr="00CF253B" w:rsidRDefault="00CF253B" w:rsidP="00CF25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Comfortable supporting a child with medical and developmental needs </w:t>
      </w:r>
    </w:p>
    <w:p w14:paraId="0C828542" w14:textId="77777777" w:rsidR="00CF253B" w:rsidRPr="00CF253B" w:rsidRDefault="00CF253B" w:rsidP="00CF25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Warm, patient, calm, and highly dependable </w:t>
      </w:r>
    </w:p>
    <w:p w14:paraId="063EF81E" w14:textId="77777777" w:rsidR="00CF253B" w:rsidRPr="00CF253B" w:rsidRDefault="00CF253B" w:rsidP="00CF25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 non-smoker </w:t>
      </w:r>
    </w:p>
    <w:p w14:paraId="38C140C9" w14:textId="77777777" w:rsidR="00CF253B" w:rsidRPr="00CF253B" w:rsidRDefault="00CF253B" w:rsidP="00CF25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Up to date on flu and COVID vaccinations </w:t>
      </w:r>
    </w:p>
    <w:p w14:paraId="68DF2719" w14:textId="77777777" w:rsidR="00CF253B" w:rsidRPr="00CF253B" w:rsidRDefault="00CF253B" w:rsidP="00CF25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Willing to limit exposure to other young children due to medical considerations </w:t>
      </w:r>
    </w:p>
    <w:p w14:paraId="53EBE03E" w14:textId="77777777" w:rsidR="00CF253B" w:rsidRPr="00CF253B" w:rsidRDefault="00CF253B" w:rsidP="00CF25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Comfortable collaborating with therapists and parents </w:t>
      </w:r>
    </w:p>
    <w:p w14:paraId="1B069586" w14:textId="77777777" w:rsidR="00CF253B" w:rsidRPr="00CF253B" w:rsidRDefault="00CF253B" w:rsidP="00CF25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CPR and First Aid certified (or willing to update certification) </w:t>
      </w:r>
    </w:p>
    <w:p w14:paraId="66A2F7D7" w14:textId="77777777" w:rsidR="00CF253B" w:rsidRPr="00CF253B" w:rsidRDefault="00CF253B" w:rsidP="00CF25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Able to provide strong professional childcare references </w:t>
      </w:r>
    </w:p>
    <w:p w14:paraId="150ADBDC" w14:textId="77777777" w:rsidR="00CF253B" w:rsidRPr="00CF253B" w:rsidRDefault="00CF253B" w:rsidP="00CF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>Experience with autism spectrum disorder, language delays, medical caregiving, or therapy collaboration is strongly preferred.</w:t>
      </w:r>
    </w:p>
    <w:p w14:paraId="5CA137D9" w14:textId="77777777" w:rsidR="00CF253B" w:rsidRPr="00CF253B" w:rsidRDefault="00BB4706" w:rsidP="00CF25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254CEF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FE87120" w14:textId="77777777" w:rsidR="00CF253B" w:rsidRPr="00CF253B" w:rsidRDefault="00CF253B" w:rsidP="00CF25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25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Interview Process</w:t>
      </w:r>
    </w:p>
    <w:p w14:paraId="0348A4AE" w14:textId="77777777" w:rsidR="00CF253B" w:rsidRPr="00CF253B" w:rsidRDefault="00CF253B" w:rsidP="00CF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>The family and agency will conduct a thoughtful multi-step interview process to ensure the best fit for everyone involved:</w:t>
      </w:r>
    </w:p>
    <w:p w14:paraId="14E268B4" w14:textId="77777777" w:rsidR="00CF253B" w:rsidRPr="00CF253B" w:rsidRDefault="00CF253B" w:rsidP="00CF25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Initial video interview </w:t>
      </w:r>
    </w:p>
    <w:p w14:paraId="4CD76B6D" w14:textId="77777777" w:rsidR="00CF253B" w:rsidRPr="00CF253B" w:rsidRDefault="00CF253B" w:rsidP="00CF25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In-person meeting with the family </w:t>
      </w:r>
    </w:p>
    <w:p w14:paraId="7F41219D" w14:textId="77777777" w:rsidR="00CF253B" w:rsidRPr="00CF253B" w:rsidRDefault="00CF253B" w:rsidP="00CF25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Paid working interview </w:t>
      </w:r>
    </w:p>
    <w:p w14:paraId="00B38F42" w14:textId="77777777" w:rsidR="00CF253B" w:rsidRPr="00CF253B" w:rsidRDefault="00BB4706" w:rsidP="00CF25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315C70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38B76FA" w14:textId="77777777" w:rsidR="00CF253B" w:rsidRPr="00CF253B" w:rsidRDefault="00CF253B" w:rsidP="00CF25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25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About the Family</w:t>
      </w:r>
    </w:p>
    <w:p w14:paraId="185FF771" w14:textId="77777777" w:rsidR="00CF253B" w:rsidRPr="00CF253B" w:rsidRDefault="00CF253B" w:rsidP="00CF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253B">
        <w:rPr>
          <w:rFonts w:ascii="Times New Roman" w:eastAsia="Times New Roman" w:hAnsi="Times New Roman" w:cs="Times New Roman"/>
          <w:kern w:val="0"/>
          <w14:ligatures w14:val="none"/>
        </w:rPr>
        <w:t xml:space="preserve">This loving family values kindness, patience, collaboration, and professionalism. They are looking for a nanny who will become a trusted and consistent part of their child’s support system during an especially important season of his development and recovery. </w:t>
      </w:r>
    </w:p>
    <w:p w14:paraId="70BDCE2E" w14:textId="77777777" w:rsidR="00AD235E" w:rsidRDefault="00AD235E"/>
    <w:sectPr w:rsidR="00AD2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D32"/>
    <w:multiLevelType w:val="multilevel"/>
    <w:tmpl w:val="BE8C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A568D"/>
    <w:multiLevelType w:val="multilevel"/>
    <w:tmpl w:val="515E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F0263"/>
    <w:multiLevelType w:val="multilevel"/>
    <w:tmpl w:val="6C9E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D7536"/>
    <w:multiLevelType w:val="multilevel"/>
    <w:tmpl w:val="9B5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04FD3"/>
    <w:multiLevelType w:val="multilevel"/>
    <w:tmpl w:val="2278C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7B37C9"/>
    <w:multiLevelType w:val="multilevel"/>
    <w:tmpl w:val="8C04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1511E"/>
    <w:multiLevelType w:val="multilevel"/>
    <w:tmpl w:val="5734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776754">
    <w:abstractNumId w:val="3"/>
  </w:num>
  <w:num w:numId="2" w16cid:durableId="1243098152">
    <w:abstractNumId w:val="2"/>
  </w:num>
  <w:num w:numId="3" w16cid:durableId="1070078879">
    <w:abstractNumId w:val="1"/>
  </w:num>
  <w:num w:numId="4" w16cid:durableId="123816483">
    <w:abstractNumId w:val="6"/>
  </w:num>
  <w:num w:numId="5" w16cid:durableId="676079644">
    <w:abstractNumId w:val="5"/>
  </w:num>
  <w:num w:numId="6" w16cid:durableId="121853129">
    <w:abstractNumId w:val="0"/>
  </w:num>
  <w:num w:numId="7" w16cid:durableId="375395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3B"/>
    <w:rsid w:val="000133B2"/>
    <w:rsid w:val="000A2532"/>
    <w:rsid w:val="000B3B67"/>
    <w:rsid w:val="000C3555"/>
    <w:rsid w:val="00155AA2"/>
    <w:rsid w:val="00170423"/>
    <w:rsid w:val="00213C0F"/>
    <w:rsid w:val="00324D99"/>
    <w:rsid w:val="003C3CF0"/>
    <w:rsid w:val="003D5E19"/>
    <w:rsid w:val="00422D24"/>
    <w:rsid w:val="005D3336"/>
    <w:rsid w:val="005D40FF"/>
    <w:rsid w:val="00625E08"/>
    <w:rsid w:val="0074061C"/>
    <w:rsid w:val="007D76E4"/>
    <w:rsid w:val="0095440C"/>
    <w:rsid w:val="0098614B"/>
    <w:rsid w:val="00AD235E"/>
    <w:rsid w:val="00B0631A"/>
    <w:rsid w:val="00BD57C5"/>
    <w:rsid w:val="00CB2873"/>
    <w:rsid w:val="00CF253B"/>
    <w:rsid w:val="00F00AB4"/>
    <w:rsid w:val="00F9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91903"/>
  <w15:chartTrackingRefBased/>
  <w15:docId w15:val="{B3E51DC7-27FA-4448-AF4A-F1B5DBA2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5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5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5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5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53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13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mepay.com?utm_source=chatgp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3457</Characters>
  <Application>Microsoft Office Word</Application>
  <DocSecurity>0</DocSecurity>
  <Lines>81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Worrell</dc:creator>
  <cp:keywords/>
  <dc:description/>
  <cp:lastModifiedBy>Niki Worrell</cp:lastModifiedBy>
  <cp:revision>2</cp:revision>
  <dcterms:created xsi:type="dcterms:W3CDTF">2026-06-02T17:16:00Z</dcterms:created>
  <dcterms:modified xsi:type="dcterms:W3CDTF">2026-06-02T17:16:00Z</dcterms:modified>
</cp:coreProperties>
</file>